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申报流程图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一、创新型中小企业评价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128270</wp:posOffset>
                </wp:positionV>
                <wp:extent cx="499745" cy="317500"/>
                <wp:effectExtent l="0" t="0" r="14605" b="635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注册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.2pt;margin-top:10.1pt;height:25pt;width:39.35pt;z-index:251660288;mso-width-relative:page;mso-height-relative:page;" fillcolor="#FFFFFF" filled="t" stroked="f" coordsize="21600,21600" o:gfxdata="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r4IKedIAAAAIAQAADwAAAAAAAAABACAAAAA4AAAAZHJzL2Rvd25yZXYueG1s&#10;UEsBAhQAFAAAAAgAh07iQPNeNt2vAQAAMQMAAA4AAAAAAAAAAQAgAAAANwEAAGRycy9lMm9Eb2Mu&#10;eG1sUEsFBgAAAAAGAAYAWQEAAF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91440</wp:posOffset>
                </wp:positionV>
                <wp:extent cx="373380" cy="666115"/>
                <wp:effectExtent l="6350" t="6350" r="20320" b="13335"/>
                <wp:wrapNone/>
                <wp:docPr id="4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66611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企业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09" type="#_x0000_t109" style="position:absolute;left:0pt;margin-left:-6.05pt;margin-top:7.2pt;height:52.45pt;width:29.4pt;z-index:251661312;v-text-anchor:middle;mso-width-relative:page;mso-height-relative:page;" filled="f" stroked="t" coordsize="21600,21600" o:gfxdata="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MKUtTHYAAAACQEAAA8AAAAA&#10;AAAAAQAgAAAAOAAAAGRycy9kb3ducmV2LnhtbFBLAQIUABQAAAAIAIdO4kBvnfCU/gEAAOADAAAO&#10;AAAAAAAAAAEAIAAAAD0BAABkcnMvZTJvRG9jLnhtbFBLBQYAAAAABgAGAFkBAACt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133350</wp:posOffset>
                </wp:positionV>
                <wp:extent cx="491490" cy="634365"/>
                <wp:effectExtent l="6350" t="6350" r="16510" b="6985"/>
                <wp:wrapNone/>
                <wp:docPr id="11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63436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完成自评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109" type="#_x0000_t109" style="position:absolute;left:0pt;margin-left:376.25pt;margin-top:10.5pt;height:49.95pt;width:38.7pt;z-index:251668480;v-text-anchor:middle;mso-width-relative:page;mso-height-relative:page;" filled="f" stroked="t" coordsize="21600,21600" o:gfxdata="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k0195NgAAAAKAQAA&#10;DwAAAAAAAAABACAAAAA4AAAAZHJzL2Rvd25yZXYueG1sUEsBAhQAFAAAAAgAh07iQC6NcFoDAgAA&#10;4QMAAA4AAAAAAAAAAQAgAAAAPQEAAGRycy9lMm9Eb2MueG1sUEsFBgAAAAAGAAYAWQEAALIFAAAA&#10;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完成自评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107950</wp:posOffset>
                </wp:positionV>
                <wp:extent cx="641985" cy="673735"/>
                <wp:effectExtent l="6350" t="6350" r="18415" b="24765"/>
                <wp:wrapNone/>
                <wp:docPr id="9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67373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自评相关佐证材料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109" type="#_x0000_t109" style="position:absolute;left:0pt;margin-left:303.05pt;margin-top:8.5pt;height:53.05pt;width:50.55pt;z-index:251666432;v-text-anchor:middle;mso-width-relative:page;mso-height-relative:page;" filled="f" stroked="t" coordsize="21600,21600" o:gfxdata="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CDuevDXAAAACgEA&#10;AA8AAAAAAAAAAQAgAAAAOAAAAGRycy9kb3ducmV2LnhtbFBLAQIUABQAAAAIAIdO4kBurpfxBQIA&#10;AOADAAAOAAAAAAAAAAEAIAAAADwBAABkcnMvZTJvRG9jLnhtbFBLBQYAAAAABgAGAFkBAACzBQAA&#10;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自评相关佐证材料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154305</wp:posOffset>
                </wp:positionV>
                <wp:extent cx="467995" cy="269875"/>
                <wp:effectExtent l="0" t="0" r="8255" b="15875"/>
                <wp:wrapNone/>
                <wp:docPr id="2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上传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269.95pt;margin-top:12.15pt;height:21.25pt;width:36.85pt;z-index:251659264;mso-width-relative:page;mso-height-relative:page;" fillcolor="#FFFFFF" filled="t" stroked="f" coordsize="21600,21600" o:gfxdata="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1JircNYAAAAJAQAADwAAAAAAAAABACAAAAA4AAAAZHJzL2Rvd25yZXYu&#10;eG1sUEsBAhQAFAAAAAgAh07iQDLqj9muAQAAMgMAAA4AAAAAAAAAAQAgAAAAOwEAAGRycy9lMm9E&#10;b2MueG1sUEsFBgAAAAAGAAYAWQEAAFs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上传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114300</wp:posOffset>
                </wp:positionV>
                <wp:extent cx="760730" cy="666115"/>
                <wp:effectExtent l="6350" t="6350" r="13970" b="13335"/>
                <wp:wrapNone/>
                <wp:docPr id="8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66611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创新型中小企业自评表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109" type="#_x0000_t109" style="position:absolute;left:0pt;margin-left:214.75pt;margin-top:9pt;height:52.45pt;width:59.9pt;z-index:251665408;v-text-anchor:middle;mso-width-relative:page;mso-height-relative:page;" filled="f" stroked="t" coordsize="21600,21600" o:gfxdata="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eCjhJ2AAAAAoBAAAP&#10;AAAAAAAAAAEAIAAAADgAAABkcnMvZG93bnJldi54bWxQSwECFAAUAAAACACHTuJAUCD9BwICAADg&#10;AwAADgAAAAAAAAABACAAAAA9AQAAZHJzL2Uyb0RvYy54bWxQSwUGAAAAAAYABgBZAQAAsQ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创新型中小企业自评表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175895</wp:posOffset>
                </wp:positionV>
                <wp:extent cx="490855" cy="269875"/>
                <wp:effectExtent l="0" t="0" r="4445" b="15875"/>
                <wp:wrapNone/>
                <wp:docPr id="1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填写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78.5pt;margin-top:13.85pt;height:21.25pt;width:38.65pt;z-index:251658240;mso-width-relative:page;mso-height-relative:page;" fillcolor="#FFFFFF" filled="t" stroked="f" coordsize="21600,21600" o:gfxdata="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Jk+t3XVAAAACQEAAA8AAAAAAAAAAQAgAAAAOAAAAGRycy9kb3ducmV2Lnht&#10;bFBLAQIUABQAAAAIAIdO4kClCBoXrQEAADIDAAAOAAAAAAAAAAEAIAAAADoBAABkcnMvZTJvRG9j&#10;LnhtbFBLBQYAAAAABgAGAFkBAABZ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99060</wp:posOffset>
                </wp:positionV>
                <wp:extent cx="1593850" cy="666750"/>
                <wp:effectExtent l="6350" t="6350" r="19050" b="12700"/>
                <wp:wrapNone/>
                <wp:docPr id="6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666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优质中小企业梯度培育平台(https://zjtx.miit.gov.cn)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56.65pt;margin-top:7.8pt;height:52.5pt;width:125.5pt;z-index:251663360;v-text-anchor:middle;mso-width-relative:page;mso-height-relative:page;" filled="f" stroked="t" coordsize="21600,21600" o:gfxdata="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Nf8gGnXAAAACgEAAA8A&#10;AAAAAAAAAQAgAAAAOAAAAGRycy9kb3ducmV2LnhtbFBLAQIUABQAAAAIAIdO4kDGkmBiAgIAAOED&#10;AAAOAAAAAAAAAAEAIAAAADwBAABkcnMvZTJvRG9jLnhtbFBLBQYAAAAABgAGAFkBAACw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优质中小企业梯度培育平台(https://zjtx.miit.gov.cn)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7620</wp:posOffset>
                </wp:positionV>
                <wp:extent cx="499745" cy="317500"/>
                <wp:effectExtent l="0" t="0" r="0" b="0"/>
                <wp:wrapNone/>
                <wp:docPr id="1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登录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20.55pt;margin-top:0.6pt;height:25pt;width:39.35pt;z-index:251670528;mso-width-relative:page;mso-height-relative:page;" filled="f" stroked="f" coordsize="21600,21600" o:gfxdata="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W8AKn1wAA&#10;AAcBAAAPAAAAAAAAAAEAIAAAADgAAABkcnMvZG93bnJldi54bWxQSwECFAAUAAAACACHTuJA8V0p&#10;MZcBAAAKAwAADgAAAAAAAAABACAAAAA8AQAAZHJzL2Uyb0RvYy54bWxQSwUGAAAAAAYABgBZAQAA&#10;R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登录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10160</wp:posOffset>
                </wp:positionV>
                <wp:extent cx="272415" cy="8890"/>
                <wp:effectExtent l="0" t="46355" r="13335" b="59055"/>
                <wp:wrapNone/>
                <wp:docPr id="10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" cy="88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y;margin-left:354.45pt;margin-top:0.8pt;height:0.7pt;width:21.45pt;z-index:251667456;mso-width-relative:page;mso-height-relative:page;" filled="f" stroked="t" coordsize="21600,21600" o:gfxdata="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P4FCmHWAAAABwEAAA8AAAAAAAAAAQAgAAAAOAAAAGRycy9k&#10;b3ducmV2LnhtbFBLAQIUABQAAAAIAIdO4kAb4/Su7gEAAK4DAAAOAAAAAAAAAAEAIAAAADsBAABk&#10;cnMvZTJvRG9jLnhtbFBLBQYAAAAABgAGAFkBAACb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44450</wp:posOffset>
                </wp:positionV>
                <wp:extent cx="345440" cy="4445"/>
                <wp:effectExtent l="0" t="45720" r="16510" b="64135"/>
                <wp:wrapNone/>
                <wp:docPr id="12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44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275.85pt;margin-top:3.5pt;height:0.35pt;width:27.2pt;z-index:251669504;mso-width-relative:page;mso-height-relative:page;" filled="f" stroked="t" coordsize="21600,21600" o:gfxdata="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sCW721gAAAAcBAAAPAAAAAAAAAAEAIAAAADgAAABkcnMvZG93bnJldi54&#10;bWxQSwECFAAUAAAACACHTuJAEKs1SeYBAACkAwAADgAAAAAAAAABACAAAAA7AQAAZHJzL2Uyb0Rv&#10;Yy54bWxQSwUGAAAAAAYABgBZAQAAk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50165</wp:posOffset>
                </wp:positionV>
                <wp:extent cx="411480" cy="5715"/>
                <wp:effectExtent l="0" t="48260" r="7620" b="60325"/>
                <wp:wrapNone/>
                <wp:docPr id="7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flip:y;margin-left:182.15pt;margin-top:3.95pt;height:0.45pt;width:32.4pt;z-index:251664384;mso-width-relative:page;mso-height-relative:page;" filled="f" stroked="t" coordsize="21600,21600" o:gfxdata="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/BwyltcAAAAHAQAADwAAAAAAAAABACAAAAA4AAAAZHJzL2Rv&#10;d25yZXYueG1sUEsBAhQAFAAAAAgAh07iQANZNdXsAQAArQMAAA4AAAAAAAAAAQAgAAAAPAEAAGRy&#10;cy9lMm9Eb2MueG1sUEsFBgAAAAAGAAYAWQEAAJo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20320</wp:posOffset>
                </wp:positionV>
                <wp:extent cx="421005" cy="8255"/>
                <wp:effectExtent l="0" t="47625" r="17145" b="58420"/>
                <wp:wrapNone/>
                <wp:docPr id="5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" cy="82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y;margin-left:23.35pt;margin-top:1.6pt;height:0.65pt;width:33.15pt;z-index:251662336;mso-width-relative:page;mso-height-relative:page;" filled="f" stroked="t" coordsize="21600,21600" o:gfxdata="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XQURR1QAAAAYBAAAPAAAAAAAAAAEAIAAAADgAAABkcnMvZG93&#10;bnJldi54bWxQSwECFAAUAAAACACHTuJA/3LW8u0BAACtAwAADgAAAAAAAAABACAAAAA6AQAAZHJz&#10;L2Uyb0RvYy54bWxQSwUGAAAAAAYABgBZAQAAm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</w:pPr>
    </w:p>
    <w:p/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便捷操作方法：</w:t>
      </w:r>
    </w:p>
    <w:p>
      <w:pPr>
        <w:snapToGrid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先注册，再登录；</w:t>
      </w:r>
      <w:bookmarkStart w:id="0" w:name="_GoBack"/>
      <w:bookmarkEnd w:id="0"/>
    </w:p>
    <w:p>
      <w:pPr>
        <w:snapToGrid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在更新的页面，点击右上方的“企业信息管理”按钮；</w:t>
      </w:r>
    </w:p>
    <w:p>
      <w:pPr>
        <w:snapToGrid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在更新的页面，点击左上方的“企业信息”按钮；</w:t>
      </w:r>
    </w:p>
    <w:p>
      <w:pPr>
        <w:snapToGrid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点击下方的“编辑”按钮输入相应信息，完成后点击“保存”按钮；</w:t>
      </w:r>
    </w:p>
    <w:p>
      <w:pPr>
        <w:snapToGrid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点击左上方的“企业申报信息”按钮，选择相应企业进行申报。</w:t>
      </w:r>
    </w:p>
    <w:p>
      <w:pPr>
        <w:snapToGrid w:val="0"/>
        <w:jc w:val="left"/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210"/>
  <w:drawingGridVerticalSpacing w:val="317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41D2C"/>
    <w:rsid w:val="00B151E0"/>
    <w:rsid w:val="00C96B8B"/>
    <w:rsid w:val="04696DA1"/>
    <w:rsid w:val="127FC613"/>
    <w:rsid w:val="17156C15"/>
    <w:rsid w:val="1F1FC76E"/>
    <w:rsid w:val="2B2039A0"/>
    <w:rsid w:val="2FF80AC4"/>
    <w:rsid w:val="30FC793A"/>
    <w:rsid w:val="33B5D5AA"/>
    <w:rsid w:val="35BBD28A"/>
    <w:rsid w:val="374E24B9"/>
    <w:rsid w:val="3F6F6759"/>
    <w:rsid w:val="3FFF1895"/>
    <w:rsid w:val="47F7239C"/>
    <w:rsid w:val="4FDF4D01"/>
    <w:rsid w:val="5BBB0A10"/>
    <w:rsid w:val="69E41D2C"/>
    <w:rsid w:val="70CE7F83"/>
    <w:rsid w:val="727B95E1"/>
    <w:rsid w:val="72BF2B9D"/>
    <w:rsid w:val="738B0FED"/>
    <w:rsid w:val="7732D13D"/>
    <w:rsid w:val="777F6168"/>
    <w:rsid w:val="793F13D4"/>
    <w:rsid w:val="7B4DABA0"/>
    <w:rsid w:val="7BCB5AB3"/>
    <w:rsid w:val="7BF3E26C"/>
    <w:rsid w:val="7CF91CD4"/>
    <w:rsid w:val="7E3FC5A8"/>
    <w:rsid w:val="7EDDBD01"/>
    <w:rsid w:val="7F83FF20"/>
    <w:rsid w:val="7FF16C1C"/>
    <w:rsid w:val="A1BF6783"/>
    <w:rsid w:val="AF3F7977"/>
    <w:rsid w:val="AFDFD664"/>
    <w:rsid w:val="B6FDEF4A"/>
    <w:rsid w:val="B79CFC85"/>
    <w:rsid w:val="B7FB9B9C"/>
    <w:rsid w:val="BDAE22BD"/>
    <w:rsid w:val="BDD332C4"/>
    <w:rsid w:val="BFB73E80"/>
    <w:rsid w:val="CECA6DD6"/>
    <w:rsid w:val="CFDEC8B7"/>
    <w:rsid w:val="D6FDCA17"/>
    <w:rsid w:val="E67FBD38"/>
    <w:rsid w:val="EBFF4909"/>
    <w:rsid w:val="EF494A77"/>
    <w:rsid w:val="F197957D"/>
    <w:rsid w:val="F1A746B1"/>
    <w:rsid w:val="F2CFA7D4"/>
    <w:rsid w:val="F5B7D9FD"/>
    <w:rsid w:val="F67E9818"/>
    <w:rsid w:val="F7BB4BAA"/>
    <w:rsid w:val="F7EED8E0"/>
    <w:rsid w:val="FCA34901"/>
    <w:rsid w:val="FCE3F7AB"/>
    <w:rsid w:val="FEBF9B20"/>
    <w:rsid w:val="FEE3B083"/>
    <w:rsid w:val="FEFFCFD4"/>
    <w:rsid w:val="FFBB9087"/>
    <w:rsid w:val="FFD71E7D"/>
    <w:rsid w:val="FFFEA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205</Words>
  <Characters>189</Characters>
  <Lines>1</Lines>
  <Paragraphs>1</Paragraphs>
  <TotalTime>157260960</TotalTime>
  <ScaleCrop>false</ScaleCrop>
  <LinksUpToDate>false</LinksUpToDate>
  <CharactersWithSpaces>393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2022-08-22T01:41:00Z</dcterms:created>
  <dc:creator>黄运开</dc:creator>
  <cp:lastModifiedBy>gxxc</cp:lastModifiedBy>
  <cp:lastPrinted>2022-08-25T08:50:00Z</cp:lastPrinted>
  <dcterms:modified xsi:type="dcterms:W3CDTF">2024-09-20T11:47:35Z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慧眼令牌">
    <vt:lpwstr>eyJraWQiOiJvYSIsInR5cCI6IkpXVCIsImFsZyI6IkhTMjU2In0.eyJzdWIiOiJPQS1MT0dJTiIsIm5iZiI6MTcyNjEyMjI3NiwiY29ycElkIjoiIiwiaXNzIjoiRVhPQSIsIm5hbWUiOiLlj6TmmKXmooUiLCJleHAiOjIwNDE0ODU4NzYsImlhdCI6MTcyNjEyNTI3NiwidXNlcklkIjoxMzU4MiwianRpIjoib2EiLCJhY2NvdW50IjoiZ3VjbSJ9.m6i0ggAIhzhrVxv9Z6rA1OCSH98ORyVcvg73zds3hpY</vt:lpwstr>
  </property>
</Properties>
</file>